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96BE" w14:textId="3544F2A2" w:rsidR="00441A23" w:rsidRPr="00441A23" w:rsidRDefault="008F1081" w:rsidP="00441A2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A23">
        <w:rPr>
          <w:rFonts w:ascii="Times New Roman" w:hAnsi="Times New Roman" w:cs="Times New Roman"/>
          <w:b/>
          <w:bCs/>
          <w:sz w:val="28"/>
          <w:szCs w:val="28"/>
        </w:rPr>
        <w:t>База наставляемых в дошкольном подразделении ГКОУ «МОЦО №1»</w:t>
      </w:r>
    </w:p>
    <w:p w14:paraId="7848984A" w14:textId="311CEF45" w:rsidR="00A32A20" w:rsidRDefault="00441A23" w:rsidP="00441A2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A23">
        <w:rPr>
          <w:rFonts w:ascii="Times New Roman" w:hAnsi="Times New Roman" w:cs="Times New Roman"/>
          <w:b/>
          <w:bCs/>
          <w:sz w:val="28"/>
          <w:szCs w:val="28"/>
        </w:rPr>
        <w:t xml:space="preserve">на 2021-2022 </w:t>
      </w:r>
      <w:proofErr w:type="spellStart"/>
      <w:proofErr w:type="gramStart"/>
      <w:r w:rsidRPr="00441A23">
        <w:rPr>
          <w:rFonts w:ascii="Times New Roman" w:hAnsi="Times New Roman" w:cs="Times New Roman"/>
          <w:b/>
          <w:bCs/>
          <w:sz w:val="28"/>
          <w:szCs w:val="28"/>
        </w:rPr>
        <w:t>уч.год</w:t>
      </w:r>
      <w:proofErr w:type="spellEnd"/>
      <w:proofErr w:type="gramEnd"/>
    </w:p>
    <w:p w14:paraId="3E13E94E" w14:textId="77777777" w:rsidR="00441A23" w:rsidRPr="00441A23" w:rsidRDefault="00441A23" w:rsidP="00441A2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9"/>
        <w:gridCol w:w="1810"/>
        <w:gridCol w:w="1559"/>
        <w:gridCol w:w="1418"/>
        <w:gridCol w:w="3685"/>
        <w:gridCol w:w="1418"/>
        <w:gridCol w:w="1843"/>
        <w:gridCol w:w="1362"/>
        <w:gridCol w:w="2181"/>
      </w:tblGrid>
      <w:tr w:rsidR="005D7A2D" w:rsidRPr="008F1081" w14:paraId="27ADC891" w14:textId="77777777" w:rsidTr="005D7A2D">
        <w:tc>
          <w:tcPr>
            <w:tcW w:w="459" w:type="dxa"/>
          </w:tcPr>
          <w:p w14:paraId="042B52C3" w14:textId="231F6186" w:rsidR="008F1081" w:rsidRPr="008F1081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10" w:type="dxa"/>
          </w:tcPr>
          <w:p w14:paraId="2EFFDCC9" w14:textId="77777777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ФИО</w:t>
            </w:r>
          </w:p>
          <w:p w14:paraId="0D12B98A" w14:textId="25844262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наставляемого</w:t>
            </w:r>
          </w:p>
        </w:tc>
        <w:tc>
          <w:tcPr>
            <w:tcW w:w="1559" w:type="dxa"/>
          </w:tcPr>
          <w:p w14:paraId="2264AD8A" w14:textId="3E976B6D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 xml:space="preserve">Контактные данные </w:t>
            </w:r>
          </w:p>
        </w:tc>
        <w:tc>
          <w:tcPr>
            <w:tcW w:w="1418" w:type="dxa"/>
          </w:tcPr>
          <w:p w14:paraId="0B6248C6" w14:textId="1B653BE1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Год рождения</w:t>
            </w:r>
          </w:p>
        </w:tc>
        <w:tc>
          <w:tcPr>
            <w:tcW w:w="3685" w:type="dxa"/>
          </w:tcPr>
          <w:p w14:paraId="548E8BE6" w14:textId="2455A7A9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 xml:space="preserve">Основной запрос наставляемого </w:t>
            </w:r>
          </w:p>
        </w:tc>
        <w:tc>
          <w:tcPr>
            <w:tcW w:w="1418" w:type="dxa"/>
          </w:tcPr>
          <w:p w14:paraId="7B99EAB1" w14:textId="1413D241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Дата вхождения в программу</w:t>
            </w:r>
          </w:p>
        </w:tc>
        <w:tc>
          <w:tcPr>
            <w:tcW w:w="1843" w:type="dxa"/>
          </w:tcPr>
          <w:p w14:paraId="5C67F007" w14:textId="77777777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ФИ</w:t>
            </w:r>
            <w:r w:rsidR="00D95D30" w:rsidRPr="005D7A2D">
              <w:rPr>
                <w:rFonts w:ascii="Times New Roman" w:hAnsi="Times New Roman" w:cs="Times New Roman"/>
                <w:b/>
                <w:bCs/>
              </w:rPr>
              <w:t>О</w:t>
            </w:r>
          </w:p>
          <w:p w14:paraId="71B1C2AB" w14:textId="36CC748D" w:rsidR="00D95D30" w:rsidRPr="005D7A2D" w:rsidRDefault="00D95D30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наставника,</w:t>
            </w:r>
          </w:p>
          <w:p w14:paraId="5ACD76F8" w14:textId="17D21EFD" w:rsidR="00D95D30" w:rsidRPr="005D7A2D" w:rsidRDefault="00D95D30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362" w:type="dxa"/>
          </w:tcPr>
          <w:p w14:paraId="1759ECE0" w14:textId="5DE9AC0E" w:rsidR="008F1081" w:rsidRPr="005D7A2D" w:rsidRDefault="00D95D30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Форма наставничества</w:t>
            </w:r>
          </w:p>
        </w:tc>
        <w:tc>
          <w:tcPr>
            <w:tcW w:w="2181" w:type="dxa"/>
          </w:tcPr>
          <w:p w14:paraId="6FE10C9D" w14:textId="68028853" w:rsidR="008F1081" w:rsidRPr="005D7A2D" w:rsidRDefault="00D95D30" w:rsidP="008F1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A2D">
              <w:rPr>
                <w:rFonts w:ascii="Times New Roman" w:hAnsi="Times New Roman" w:cs="Times New Roman"/>
                <w:b/>
                <w:bCs/>
              </w:rPr>
              <w:t>Место работы, должность</w:t>
            </w:r>
            <w:r w:rsidR="00441A23" w:rsidRPr="005D7A2D">
              <w:rPr>
                <w:rFonts w:ascii="Times New Roman" w:hAnsi="Times New Roman" w:cs="Times New Roman"/>
                <w:b/>
                <w:bCs/>
              </w:rPr>
              <w:t xml:space="preserve"> наставляемого</w:t>
            </w:r>
          </w:p>
        </w:tc>
      </w:tr>
      <w:tr w:rsidR="005D7A2D" w:rsidRPr="008F1081" w14:paraId="59546C25" w14:textId="77777777" w:rsidTr="005D7A2D">
        <w:tc>
          <w:tcPr>
            <w:tcW w:w="459" w:type="dxa"/>
          </w:tcPr>
          <w:p w14:paraId="50F41AF2" w14:textId="12EAFDC3" w:rsidR="008F1081" w:rsidRPr="005D7A2D" w:rsidRDefault="008F1081" w:rsidP="008F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</w:tcPr>
          <w:p w14:paraId="06EDEF73" w14:textId="77777777" w:rsidR="00D95D30" w:rsidRPr="00D95D30" w:rsidRDefault="00D95D30" w:rsidP="00D95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Доржиева </w:t>
            </w:r>
          </w:p>
          <w:p w14:paraId="3FBA9F90" w14:textId="7107D56F" w:rsidR="008F1081" w:rsidRPr="008F1081" w:rsidRDefault="00D95D30" w:rsidP="00D95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5D30">
              <w:rPr>
                <w:rFonts w:ascii="Times New Roman" w:eastAsia="Calibri" w:hAnsi="Times New Roman" w:cs="Times New Roman"/>
                <w:sz w:val="24"/>
                <w:szCs w:val="24"/>
              </w:rPr>
              <w:t>Аюна</w:t>
            </w:r>
            <w:proofErr w:type="spellEnd"/>
            <w:r w:rsidRPr="00D95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D30">
              <w:rPr>
                <w:rFonts w:ascii="Times New Roman" w:eastAsia="Calibri" w:hAnsi="Times New Roman" w:cs="Times New Roman"/>
                <w:sz w:val="24"/>
                <w:szCs w:val="24"/>
              </w:rPr>
              <w:t>Ашитуевна</w:t>
            </w:r>
            <w:proofErr w:type="spellEnd"/>
          </w:p>
        </w:tc>
        <w:tc>
          <w:tcPr>
            <w:tcW w:w="1559" w:type="dxa"/>
          </w:tcPr>
          <w:p w14:paraId="7588357F" w14:textId="2A3C0FA3" w:rsidR="008F1081" w:rsidRPr="008F1081" w:rsidRDefault="00D95D30" w:rsidP="008F10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89242086697</w:t>
            </w:r>
          </w:p>
        </w:tc>
        <w:tc>
          <w:tcPr>
            <w:tcW w:w="1418" w:type="dxa"/>
          </w:tcPr>
          <w:p w14:paraId="05792F58" w14:textId="07008EFA" w:rsidR="008F1081" w:rsidRPr="00E23340" w:rsidRDefault="00E23340" w:rsidP="008F10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>28.02.1994</w:t>
            </w:r>
          </w:p>
        </w:tc>
        <w:tc>
          <w:tcPr>
            <w:tcW w:w="3685" w:type="dxa"/>
          </w:tcPr>
          <w:p w14:paraId="1519ED28" w14:textId="3DBE4CF0" w:rsidR="008F1081" w:rsidRPr="00150ABA" w:rsidRDefault="00150ABA" w:rsidP="0015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ABA">
              <w:rPr>
                <w:rFonts w:ascii="Times New Roman" w:hAnsi="Times New Roman" w:cs="Times New Roman"/>
                <w:sz w:val="24"/>
                <w:szCs w:val="24"/>
              </w:rPr>
              <w:t>Вновь прибывший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молодой </w:t>
            </w:r>
            <w:r w:rsidRPr="00150ABA">
              <w:rPr>
                <w:rFonts w:ascii="Times New Roman" w:hAnsi="Times New Roman" w:cs="Times New Roman"/>
                <w:sz w:val="24"/>
                <w:szCs w:val="24"/>
              </w:rPr>
              <w:t>сотрудник.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Путём взаимодействия с наставником, при его помощи и поддержке решать профессиональные задачи (общие и конкретные), приобретать опыт, развивать навыки работы в системе дошкольного образования, компетенции</w:t>
            </w:r>
            <w:r w:rsidR="00520BE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ДО.</w:t>
            </w:r>
          </w:p>
        </w:tc>
        <w:tc>
          <w:tcPr>
            <w:tcW w:w="1418" w:type="dxa"/>
          </w:tcPr>
          <w:p w14:paraId="1EABD520" w14:textId="1384E4AE" w:rsidR="008F1081" w:rsidRPr="004C30B8" w:rsidRDefault="00F371C1" w:rsidP="008F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C30B8" w:rsidRPr="004C3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C30B8" w:rsidRPr="004C30B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843" w:type="dxa"/>
          </w:tcPr>
          <w:p w14:paraId="3E2FB959" w14:textId="06DA7D0E" w:rsidR="00441A23" w:rsidRPr="00441A23" w:rsidRDefault="00441A23" w:rsidP="00441A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Скоробреха</w:t>
            </w:r>
            <w:proofErr w:type="spellEnd"/>
          </w:p>
          <w:p w14:paraId="071D09D0" w14:textId="77777777" w:rsidR="008F1081" w:rsidRDefault="00441A23" w:rsidP="00441A23">
            <w:pPr>
              <w:tabs>
                <w:tab w:val="left" w:pos="9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  <w:r w:rsidRPr="00441A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11BEBF1" w14:textId="7956C30D" w:rsidR="00441A23" w:rsidRPr="008F1081" w:rsidRDefault="00441A23" w:rsidP="00441A23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62" w:type="dxa"/>
          </w:tcPr>
          <w:p w14:paraId="673742AE" w14:textId="2923DD13" w:rsidR="008F1081" w:rsidRPr="00D95D30" w:rsidRDefault="00D95D30" w:rsidP="00D9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D30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</w:tc>
        <w:tc>
          <w:tcPr>
            <w:tcW w:w="2181" w:type="dxa"/>
          </w:tcPr>
          <w:p w14:paraId="65E9B2B1" w14:textId="1B1C4305" w:rsidR="005D7A2D" w:rsidRDefault="00D95D30" w:rsidP="005D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30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</w:p>
          <w:p w14:paraId="4A7B13DB" w14:textId="6F368F16" w:rsidR="00D95D30" w:rsidRPr="00D95D30" w:rsidRDefault="00D95D30" w:rsidP="005D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30">
              <w:rPr>
                <w:rFonts w:ascii="Times New Roman" w:hAnsi="Times New Roman" w:cs="Times New Roman"/>
                <w:sz w:val="24"/>
                <w:szCs w:val="24"/>
              </w:rPr>
              <w:t>«МОЦО</w:t>
            </w:r>
            <w:r w:rsidR="005D7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D30">
              <w:rPr>
                <w:rFonts w:ascii="Times New Roman" w:hAnsi="Times New Roman" w:cs="Times New Roman"/>
                <w:sz w:val="24"/>
                <w:szCs w:val="24"/>
              </w:rPr>
              <w:t>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  <w:p w14:paraId="4E060E03" w14:textId="77777777" w:rsidR="008F1081" w:rsidRPr="008F1081" w:rsidRDefault="008F1081" w:rsidP="005D7A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71C1" w:rsidRPr="008F1081" w14:paraId="4F238C35" w14:textId="77777777" w:rsidTr="005D7A2D">
        <w:tc>
          <w:tcPr>
            <w:tcW w:w="459" w:type="dxa"/>
          </w:tcPr>
          <w:p w14:paraId="16C5A63B" w14:textId="5C15EC78" w:rsidR="00F371C1" w:rsidRPr="005D7A2D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</w:tcPr>
          <w:p w14:paraId="442D364E" w14:textId="77777777" w:rsidR="00F371C1" w:rsidRPr="00441A23" w:rsidRDefault="00F371C1" w:rsidP="00F37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Тишакова </w:t>
            </w:r>
          </w:p>
          <w:p w14:paraId="3786D04B" w14:textId="158933DE" w:rsidR="00F371C1" w:rsidRPr="008F1081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559" w:type="dxa"/>
          </w:tcPr>
          <w:p w14:paraId="49F1A330" w14:textId="4F89F8A2" w:rsidR="00F371C1" w:rsidRPr="008F1081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89246939401</w:t>
            </w:r>
          </w:p>
        </w:tc>
        <w:tc>
          <w:tcPr>
            <w:tcW w:w="1418" w:type="dxa"/>
          </w:tcPr>
          <w:p w14:paraId="560E4F63" w14:textId="491AC491" w:rsidR="00F371C1" w:rsidRPr="00E23340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>28.03.1983</w:t>
            </w:r>
          </w:p>
        </w:tc>
        <w:tc>
          <w:tcPr>
            <w:tcW w:w="3685" w:type="dxa"/>
          </w:tcPr>
          <w:p w14:paraId="7E0878D4" w14:textId="773B6EA1" w:rsidR="00F371C1" w:rsidRPr="008F1081" w:rsidRDefault="00F371C1" w:rsidP="00F37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7BB"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прибывший молодой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специалист.</w:t>
            </w:r>
            <w:r w:rsidRPr="00C957BB">
              <w:rPr>
                <w:rFonts w:ascii="Times New Roman" w:hAnsi="Times New Roman" w:cs="Times New Roman"/>
                <w:sz w:val="24"/>
                <w:szCs w:val="24"/>
              </w:rPr>
              <w:t xml:space="preserve"> Путём взаимодействия с наставником, при его помощи и поддержке решать профессиональные задачи (общие и конкретные), приобретать опыт, развивать навыки работы в системе дошкольного образования, компетенции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 </w:t>
            </w:r>
            <w:r w:rsidRPr="00C957BB">
              <w:rPr>
                <w:rFonts w:ascii="Times New Roman" w:hAnsi="Times New Roman" w:cs="Times New Roman"/>
                <w:sz w:val="24"/>
                <w:szCs w:val="24"/>
              </w:rPr>
              <w:t>ДО.</w:t>
            </w:r>
          </w:p>
        </w:tc>
        <w:tc>
          <w:tcPr>
            <w:tcW w:w="1418" w:type="dxa"/>
          </w:tcPr>
          <w:p w14:paraId="2610647D" w14:textId="2A75BBB3" w:rsidR="00F371C1" w:rsidRPr="008F1081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E9E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843" w:type="dxa"/>
          </w:tcPr>
          <w:p w14:paraId="5C332F1C" w14:textId="06FC2AA0" w:rsidR="00F371C1" w:rsidRPr="00441A23" w:rsidRDefault="00F371C1" w:rsidP="00F37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</w:t>
            </w:r>
          </w:p>
          <w:p w14:paraId="2F708A9D" w14:textId="77777777" w:rsidR="00F371C1" w:rsidRDefault="00F371C1" w:rsidP="00F37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Алла</w:t>
            </w:r>
            <w:r w:rsidRPr="004C3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DEBD278" w14:textId="56CA153E" w:rsidR="00F371C1" w:rsidRPr="00441A23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1A23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1362" w:type="dxa"/>
          </w:tcPr>
          <w:p w14:paraId="3AF6353D" w14:textId="57AEF82E" w:rsidR="00F371C1" w:rsidRPr="008F1081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240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</w:tc>
        <w:tc>
          <w:tcPr>
            <w:tcW w:w="2181" w:type="dxa"/>
          </w:tcPr>
          <w:p w14:paraId="2FF085ED" w14:textId="77777777" w:rsidR="00F371C1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</w:p>
          <w:p w14:paraId="0F1A70A6" w14:textId="1204ED4D" w:rsidR="00F371C1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«МОЦО №1»,</w:t>
            </w:r>
          </w:p>
          <w:p w14:paraId="1265315E" w14:textId="19FECE90" w:rsidR="00F371C1" w:rsidRPr="00441A23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1A23">
              <w:rPr>
                <w:rFonts w:ascii="Times New Roman" w:hAnsi="Times New Roman" w:cs="Times New Roman"/>
                <w:sz w:val="24"/>
                <w:szCs w:val="24"/>
              </w:rPr>
              <w:t>читель-дефектолог</w:t>
            </w:r>
          </w:p>
        </w:tc>
      </w:tr>
      <w:tr w:rsidR="00F371C1" w:rsidRPr="008F1081" w14:paraId="26ED5605" w14:textId="77777777" w:rsidTr="005D7A2D">
        <w:tc>
          <w:tcPr>
            <w:tcW w:w="459" w:type="dxa"/>
          </w:tcPr>
          <w:p w14:paraId="21C6BBC6" w14:textId="501D8E23" w:rsidR="00F371C1" w:rsidRPr="005D7A2D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</w:tcPr>
          <w:p w14:paraId="60844C6E" w14:textId="77777777" w:rsidR="00F371C1" w:rsidRPr="00441A23" w:rsidRDefault="00F371C1" w:rsidP="00F37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Крецу</w:t>
            </w:r>
            <w:proofErr w:type="spellEnd"/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1E71B2" w14:textId="4E750608" w:rsidR="00F371C1" w:rsidRPr="008F1081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A23">
              <w:rPr>
                <w:rFonts w:ascii="Times New Roman" w:eastAsia="Calibri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1559" w:type="dxa"/>
          </w:tcPr>
          <w:p w14:paraId="0AFCA08B" w14:textId="1DD1B36E" w:rsidR="00F371C1" w:rsidRPr="008F1081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89146098307</w:t>
            </w:r>
          </w:p>
        </w:tc>
        <w:tc>
          <w:tcPr>
            <w:tcW w:w="1418" w:type="dxa"/>
          </w:tcPr>
          <w:p w14:paraId="18A7B709" w14:textId="67D351E8" w:rsidR="00F371C1" w:rsidRPr="00E23340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>08.06.1998</w:t>
            </w:r>
          </w:p>
        </w:tc>
        <w:tc>
          <w:tcPr>
            <w:tcW w:w="3685" w:type="dxa"/>
          </w:tcPr>
          <w:p w14:paraId="75259322" w14:textId="69F87B6A" w:rsidR="00F371C1" w:rsidRPr="008F1081" w:rsidRDefault="00F371C1" w:rsidP="00F37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7BB"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прибывший молодой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специалист.</w:t>
            </w:r>
            <w:r w:rsidRPr="00C957BB">
              <w:rPr>
                <w:rFonts w:ascii="Times New Roman" w:hAnsi="Times New Roman" w:cs="Times New Roman"/>
                <w:sz w:val="24"/>
                <w:szCs w:val="24"/>
              </w:rPr>
              <w:t xml:space="preserve"> Путём взаимодействия с наставником, при его помощи и поддержке решать профессиональные задачи (общие и конкретные), приобретать опыт, развивать навыки работы в системе дошкольного образования, компетенции педагога ДО.</w:t>
            </w:r>
          </w:p>
        </w:tc>
        <w:tc>
          <w:tcPr>
            <w:tcW w:w="1418" w:type="dxa"/>
          </w:tcPr>
          <w:p w14:paraId="3D8A6867" w14:textId="20066332" w:rsidR="00F371C1" w:rsidRPr="008F1081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E9E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843" w:type="dxa"/>
          </w:tcPr>
          <w:p w14:paraId="48844DA8" w14:textId="77777777" w:rsidR="00F371C1" w:rsidRPr="00E23340" w:rsidRDefault="00F371C1" w:rsidP="00F37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Машкова </w:t>
            </w:r>
          </w:p>
          <w:p w14:paraId="1C0D8D01" w14:textId="77777777" w:rsidR="00F371C1" w:rsidRDefault="00F371C1" w:rsidP="00F37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>Ирина Петровна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1D40460" w14:textId="4EE721C0" w:rsidR="00F371C1" w:rsidRPr="00E23340" w:rsidRDefault="00F371C1" w:rsidP="00F37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362" w:type="dxa"/>
          </w:tcPr>
          <w:p w14:paraId="3DB878E5" w14:textId="6E73DC77" w:rsidR="00F371C1" w:rsidRPr="008F1081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240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</w:tc>
        <w:tc>
          <w:tcPr>
            <w:tcW w:w="2181" w:type="dxa"/>
          </w:tcPr>
          <w:p w14:paraId="1949ADFE" w14:textId="621055B3" w:rsidR="00F371C1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</w:p>
          <w:p w14:paraId="49201F98" w14:textId="394EA62C" w:rsidR="00F371C1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«МОЦО №1»,</w:t>
            </w:r>
          </w:p>
          <w:p w14:paraId="501BCF08" w14:textId="1832F1B2" w:rsidR="00F371C1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физвоспитанию</w:t>
            </w:r>
          </w:p>
          <w:p w14:paraId="6902AE80" w14:textId="27B48CBF" w:rsidR="00F371C1" w:rsidRPr="008F1081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71C1" w:rsidRPr="008F1081" w14:paraId="62C7C7ED" w14:textId="77777777" w:rsidTr="005D7A2D">
        <w:tc>
          <w:tcPr>
            <w:tcW w:w="459" w:type="dxa"/>
          </w:tcPr>
          <w:p w14:paraId="69DE4A3D" w14:textId="66F314FC" w:rsidR="00F371C1" w:rsidRPr="005D7A2D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10" w:type="dxa"/>
          </w:tcPr>
          <w:p w14:paraId="785B8B91" w14:textId="77777777" w:rsidR="00F371C1" w:rsidRPr="00E23340" w:rsidRDefault="00F371C1" w:rsidP="00F371C1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Букаева </w:t>
            </w:r>
          </w:p>
          <w:p w14:paraId="0FD30791" w14:textId="6B062CD7" w:rsidR="00F371C1" w:rsidRPr="00441A23" w:rsidRDefault="00F371C1" w:rsidP="00F37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559" w:type="dxa"/>
          </w:tcPr>
          <w:p w14:paraId="2DD5ED64" w14:textId="14F1F6DA" w:rsidR="00F371C1" w:rsidRDefault="00F371C1" w:rsidP="00F3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89378906668</w:t>
            </w:r>
          </w:p>
        </w:tc>
        <w:tc>
          <w:tcPr>
            <w:tcW w:w="1418" w:type="dxa"/>
          </w:tcPr>
          <w:p w14:paraId="0300D326" w14:textId="0B89CB35" w:rsidR="00F371C1" w:rsidRPr="00E23340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>28.03.1983</w:t>
            </w:r>
          </w:p>
        </w:tc>
        <w:tc>
          <w:tcPr>
            <w:tcW w:w="3685" w:type="dxa"/>
          </w:tcPr>
          <w:p w14:paraId="51B106A9" w14:textId="280BBC75" w:rsidR="00F371C1" w:rsidRPr="008F1081" w:rsidRDefault="00F371C1" w:rsidP="00F371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7BB"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прибывший молодой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специалист.</w:t>
            </w:r>
            <w:r w:rsidRPr="00C957BB">
              <w:rPr>
                <w:rFonts w:ascii="Times New Roman" w:hAnsi="Times New Roman" w:cs="Times New Roman"/>
                <w:sz w:val="24"/>
                <w:szCs w:val="24"/>
              </w:rPr>
              <w:t xml:space="preserve"> Путём взаимодействия с наставником, при его помощи и поддержке решать профессиональные задачи (общие и конкретные), приобретать опыт, развивать навыки работы в системе дошкольного образования, компетенции педагога ДО.</w:t>
            </w:r>
          </w:p>
        </w:tc>
        <w:tc>
          <w:tcPr>
            <w:tcW w:w="1418" w:type="dxa"/>
          </w:tcPr>
          <w:p w14:paraId="0F596188" w14:textId="2E796F1A" w:rsidR="00F371C1" w:rsidRPr="008F1081" w:rsidRDefault="00F371C1" w:rsidP="00F37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E9E"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843" w:type="dxa"/>
          </w:tcPr>
          <w:p w14:paraId="57B6ED53" w14:textId="77777777" w:rsidR="00F371C1" w:rsidRPr="00E23340" w:rsidRDefault="00F371C1" w:rsidP="00F37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Лукаш </w:t>
            </w:r>
          </w:p>
          <w:p w14:paraId="615FAADB" w14:textId="554C6F9C" w:rsidR="00F371C1" w:rsidRDefault="00F371C1" w:rsidP="00F37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340">
              <w:rPr>
                <w:rFonts w:ascii="Times New Roman" w:eastAsia="Calibri" w:hAnsi="Times New Roman" w:cs="Times New Roman"/>
                <w:sz w:val="24"/>
                <w:szCs w:val="24"/>
              </w:rPr>
              <w:t>Наталья Борисовна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2FF6A9B" w14:textId="2C9320E3" w:rsidR="00F371C1" w:rsidRPr="00E23340" w:rsidRDefault="00F371C1" w:rsidP="00F371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1A23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1362" w:type="dxa"/>
          </w:tcPr>
          <w:p w14:paraId="4BA9B218" w14:textId="55F6B27B" w:rsidR="00F371C1" w:rsidRPr="00472240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40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</w:tc>
        <w:tc>
          <w:tcPr>
            <w:tcW w:w="2181" w:type="dxa"/>
          </w:tcPr>
          <w:p w14:paraId="500ABDE5" w14:textId="77777777" w:rsidR="00F371C1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</w:p>
          <w:p w14:paraId="13043F30" w14:textId="07D6A1D3" w:rsidR="00F371C1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2A">
              <w:rPr>
                <w:rFonts w:ascii="Times New Roman" w:hAnsi="Times New Roman" w:cs="Times New Roman"/>
                <w:sz w:val="24"/>
                <w:szCs w:val="24"/>
              </w:rPr>
              <w:t xml:space="preserve"> «МОЦО №1»,</w:t>
            </w:r>
          </w:p>
          <w:p w14:paraId="4822313D" w14:textId="45A2D64E" w:rsidR="00F371C1" w:rsidRPr="00EE582A" w:rsidRDefault="00F371C1" w:rsidP="00F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1A23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</w:tr>
    </w:tbl>
    <w:p w14:paraId="13187C17" w14:textId="77777777" w:rsidR="008F1081" w:rsidRPr="008F1081" w:rsidRDefault="008F1081" w:rsidP="008F10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58B54" w14:textId="77777777" w:rsidR="008F1081" w:rsidRDefault="008F1081"/>
    <w:sectPr w:rsidR="008F1081" w:rsidSect="008F10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F0"/>
    <w:rsid w:val="000773F0"/>
    <w:rsid w:val="00150ABA"/>
    <w:rsid w:val="00441A23"/>
    <w:rsid w:val="004C30B8"/>
    <w:rsid w:val="00520BEA"/>
    <w:rsid w:val="005D7A2D"/>
    <w:rsid w:val="008F1081"/>
    <w:rsid w:val="00A32A20"/>
    <w:rsid w:val="00D95D30"/>
    <w:rsid w:val="00E23340"/>
    <w:rsid w:val="00F063F9"/>
    <w:rsid w:val="00F3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6893"/>
  <w15:chartTrackingRefBased/>
  <w15:docId w15:val="{9F5AE974-896C-4622-93B8-3BE3E63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41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2022-05-16T22:48:00Z</dcterms:created>
  <dcterms:modified xsi:type="dcterms:W3CDTF">2022-05-17T02:51:00Z</dcterms:modified>
</cp:coreProperties>
</file>